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D6286" w14:textId="4702A0F2" w:rsidR="004409C9" w:rsidRPr="00DB12B2" w:rsidRDefault="008E039F" w:rsidP="00DB12B2">
      <w:pPr>
        <w:spacing w:before="135" w:after="105" w:line="240" w:lineRule="auto"/>
        <w:ind w:right="-284"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B12B2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>Розпочато прийом заявок</w:t>
      </w:r>
      <w:r w:rsidR="004409C9" w:rsidRPr="00DB12B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на </w:t>
      </w:r>
      <w:proofErr w:type="spellStart"/>
      <w:r w:rsidR="004409C9" w:rsidRPr="00DB12B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підтримку</w:t>
      </w:r>
      <w:proofErr w:type="spellEnd"/>
      <w:r w:rsidR="004409C9" w:rsidRPr="00DB12B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="004409C9" w:rsidRPr="00DB12B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власної</w:t>
      </w:r>
      <w:proofErr w:type="spellEnd"/>
      <w:r w:rsidR="004409C9" w:rsidRPr="00DB12B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="004409C9" w:rsidRPr="00DB12B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справи</w:t>
      </w:r>
      <w:proofErr w:type="spellEnd"/>
      <w:r w:rsidR="004409C9" w:rsidRPr="00DB12B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для </w:t>
      </w:r>
      <w:proofErr w:type="spellStart"/>
      <w:r w:rsidR="004409C9" w:rsidRPr="00DB12B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переселенців</w:t>
      </w:r>
      <w:proofErr w:type="spellEnd"/>
    </w:p>
    <w:p w14:paraId="6BF97D94" w14:textId="3EEB3285" w:rsidR="004409C9" w:rsidRPr="00DB12B2" w:rsidRDefault="004409C9" w:rsidP="00DB12B2">
      <w:pPr>
        <w:spacing w:after="75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9BDEC1" w14:textId="21CAA0C9" w:rsidR="00185001" w:rsidRPr="008E039F" w:rsidRDefault="00185001" w:rsidP="00BE564D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8E03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proofErr w:type="spellStart"/>
      <w:r w:rsidR="004409C9" w:rsidRPr="008E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роєкт</w:t>
      </w:r>
      <w:r w:rsidRPr="008E03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</w:t>
      </w:r>
      <w:proofErr w:type="spellEnd"/>
      <w:r w:rsidR="004409C9" w:rsidRPr="008E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409C9" w:rsidRPr="008E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BackHomeUA</w:t>
      </w:r>
      <w:proofErr w:type="spellEnd"/>
      <w:r w:rsidR="004409C9" w:rsidRPr="008E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409C9" w:rsidRPr="008E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оголошен</w:t>
      </w:r>
      <w:proofErr w:type="spellEnd"/>
      <w:r w:rsidRPr="008E03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4409C9" w:rsidRPr="008E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заявок на </w:t>
      </w:r>
      <w:proofErr w:type="spellStart"/>
      <w:r w:rsidR="004409C9" w:rsidRPr="008E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підтримку</w:t>
      </w:r>
      <w:proofErr w:type="spellEnd"/>
      <w:r w:rsidR="004409C9" w:rsidRPr="008E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3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мікро-бізнесу.</w:t>
      </w:r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</w:t>
      </w:r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є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кт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допомагає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тим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хто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хоче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швидше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повернутися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Україну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але через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війну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не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має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куди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Якщо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готові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розпочати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власну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справу на новому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місці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проєкт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підшукає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</w:t>
      </w:r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місцеву</w:t>
      </w:r>
      <w:proofErr w:type="spellEnd"/>
      <w:proofErr w:type="gram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громаду та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допоможе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зі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стартом. </w:t>
      </w:r>
    </w:p>
    <w:p w14:paraId="0DBD4B36" w14:textId="409538EB" w:rsidR="00185001" w:rsidRPr="008E039F" w:rsidRDefault="00185001" w:rsidP="00BE564D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</w:pPr>
      <w:r w:rsidRPr="008E039F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uk-UA" w:eastAsia="ru-RU"/>
        </w:rPr>
        <w:t xml:space="preserve">                               </w:t>
      </w:r>
      <w:proofErr w:type="spellStart"/>
      <w:r w:rsidRPr="008E039F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Хто</w:t>
      </w:r>
      <w:proofErr w:type="spellEnd"/>
      <w:r w:rsidRPr="008E039F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 xml:space="preserve"> </w:t>
      </w:r>
      <w:proofErr w:type="spellStart"/>
      <w:r w:rsidRPr="008E039F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може</w:t>
      </w:r>
      <w:proofErr w:type="spellEnd"/>
      <w:r w:rsidRPr="008E039F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 xml:space="preserve"> подати заявку? </w:t>
      </w:r>
    </w:p>
    <w:p w14:paraId="31FB19D4" w14:textId="7586FFC1" w:rsidR="00185001" w:rsidRPr="008E039F" w:rsidRDefault="00185001" w:rsidP="00BE564D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8E039F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 wp14:anchorId="3814AB63" wp14:editId="0BFFBCF9">
            <wp:extent cx="152400" cy="152400"/>
            <wp:effectExtent l="0" t="0" r="0" b="0"/>
            <wp:docPr id="23" name="Рисунок 2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кому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небезпечно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повертатися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додому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через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бойові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дії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чи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окупацію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;</w:t>
      </w:r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</w:p>
    <w:p w14:paraId="091AB13C" w14:textId="3C290E3A" w:rsidR="00185001" w:rsidRPr="008E039F" w:rsidRDefault="00185001" w:rsidP="00BE564D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8E039F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 wp14:anchorId="6D016549" wp14:editId="699790A3">
            <wp:extent cx="152400" cy="152400"/>
            <wp:effectExtent l="0" t="0" r="0" b="0"/>
            <wp:docPr id="24" name="Рисунок 2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кому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немає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куди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повертатися</w:t>
      </w:r>
      <w:bookmarkStart w:id="0" w:name="_GoBack"/>
      <w:bookmarkEnd w:id="0"/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через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руйнування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;</w:t>
      </w:r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</w:p>
    <w:p w14:paraId="600E0EC1" w14:textId="6440EC4F" w:rsidR="00185001" w:rsidRPr="008E039F" w:rsidRDefault="00185001" w:rsidP="00BE564D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8E039F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 wp14:anchorId="7694A570" wp14:editId="3F9BACED">
            <wp:extent cx="152400" cy="152400"/>
            <wp:effectExtent l="0" t="0" r="0" b="0"/>
            <wp:docPr id="25" name="Рисунок 2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хто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готовий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облаштуватися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у новому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місці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Україні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на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рік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чи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довше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;</w:t>
      </w:r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</w:p>
    <w:p w14:paraId="1658F8A7" w14:textId="0CE5B1EB" w:rsidR="00185001" w:rsidRPr="008E039F" w:rsidRDefault="00185001" w:rsidP="00BE564D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8E039F">
        <w:rPr>
          <w:rFonts w:ascii="Times New Roman" w:hAnsi="Times New Roman" w:cs="Times New Roman"/>
          <w:sz w:val="28"/>
          <w:szCs w:val="28"/>
        </w:rPr>
        <w:pict w14:anchorId="37D91082">
          <v:shape id="Рисунок 26" o:spid="_x0000_i1077" type="#_x0000_t75" alt="✅" style="width:12pt;height:12pt;visibility:visible;mso-wrap-style:square">
            <v:imagedata r:id="rId6" o:title="✅"/>
          </v:shape>
        </w:pic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хто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не просто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чекає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виплат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та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роботи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а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хоче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вже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зараз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створювати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свій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малий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бізнес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.</w:t>
      </w:r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</w:p>
    <w:p w14:paraId="6E47DFC7" w14:textId="10811BB9" w:rsidR="00185001" w:rsidRPr="008E039F" w:rsidRDefault="00185001" w:rsidP="00BE564D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</w:pPr>
      <w:r w:rsidRPr="008E039F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uk-UA" w:eastAsia="ru-RU"/>
        </w:rPr>
        <w:t xml:space="preserve">                        </w:t>
      </w:r>
      <w:proofErr w:type="gramStart"/>
      <w:r w:rsidRPr="008E039F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На яку</w:t>
      </w:r>
      <w:proofErr w:type="gramEnd"/>
      <w:r w:rsidRPr="008E039F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 xml:space="preserve"> </w:t>
      </w:r>
      <w:proofErr w:type="spellStart"/>
      <w:r w:rsidRPr="008E039F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підтримку</w:t>
      </w:r>
      <w:proofErr w:type="spellEnd"/>
      <w:r w:rsidRPr="008E039F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 xml:space="preserve"> </w:t>
      </w:r>
      <w:proofErr w:type="spellStart"/>
      <w:r w:rsidRPr="008E039F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мож</w:t>
      </w:r>
      <w:proofErr w:type="spellEnd"/>
      <w:r w:rsidR="00C47286" w:rsidRPr="008E039F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uk-UA" w:eastAsia="ru-RU"/>
        </w:rPr>
        <w:t>на</w:t>
      </w:r>
      <w:r w:rsidRPr="008E039F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 xml:space="preserve"> </w:t>
      </w:r>
      <w:proofErr w:type="spellStart"/>
      <w:r w:rsidRPr="008E039F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розраховувати</w:t>
      </w:r>
      <w:proofErr w:type="spellEnd"/>
      <w:r w:rsidRPr="008E039F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?</w:t>
      </w:r>
    </w:p>
    <w:p w14:paraId="5660CF93" w14:textId="732FFF8D" w:rsidR="00185001" w:rsidRPr="008E039F" w:rsidRDefault="00185001" w:rsidP="00BE564D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8E039F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 wp14:anchorId="7A28F501" wp14:editId="104C1A9B">
            <wp:extent cx="152400" cy="152400"/>
            <wp:effectExtent l="0" t="0" r="0" b="0"/>
            <wp:docPr id="28" name="Рисунок 2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міні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-грант на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відкриття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власної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справи</w:t>
      </w:r>
      <w:proofErr w:type="spellEnd"/>
      <w:r w:rsidR="002A4AF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;</w:t>
      </w:r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</w:p>
    <w:p w14:paraId="5B082506" w14:textId="0E2B7AB1" w:rsidR="00185001" w:rsidRPr="008E039F" w:rsidRDefault="00185001" w:rsidP="00BE564D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8E039F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 wp14:anchorId="52A56DDF" wp14:editId="2F74DB61">
            <wp:extent cx="152400" cy="152400"/>
            <wp:effectExtent l="0" t="0" r="0" b="0"/>
            <wp:docPr id="29" name="Рисунок 2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пільгові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умови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оренди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від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місцевої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влади</w:t>
      </w:r>
      <w:proofErr w:type="spellEnd"/>
      <w:r w:rsidR="00D453E7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;</w:t>
      </w:r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</w:p>
    <w:p w14:paraId="62814339" w14:textId="1229DB10" w:rsidR="00185001" w:rsidRPr="008E039F" w:rsidRDefault="00185001" w:rsidP="00BE564D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8E039F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 wp14:anchorId="3110EA23" wp14:editId="70F308A5">
            <wp:extent cx="152400" cy="152400"/>
            <wp:effectExtent l="0" t="0" r="0" b="0"/>
            <wp:docPr id="30" name="Рисунок 3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юридична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маркетингова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та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ін</w:t>
      </w:r>
      <w:r w:rsidR="00D453E7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ша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підтримка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старту і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ведення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бізнесу</w:t>
      </w:r>
      <w:proofErr w:type="spellEnd"/>
      <w:r w:rsidR="00D453E7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;</w:t>
      </w:r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</w:p>
    <w:p w14:paraId="13FCDF11" w14:textId="46E6F1F5" w:rsidR="00185001" w:rsidRPr="008E039F" w:rsidRDefault="00185001" w:rsidP="00BE564D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8E039F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 wp14:anchorId="369F8A2B" wp14:editId="21846093">
            <wp:extent cx="152400" cy="152400"/>
            <wp:effectExtent l="0" t="0" r="0" b="0"/>
            <wp:docPr id="31" name="Рисунок 3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допомога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з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тимчасовим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доступним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житлом</w:t>
      </w:r>
      <w:proofErr w:type="spellEnd"/>
      <w:r w:rsidR="00C47286"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.</w:t>
      </w:r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</w:p>
    <w:p w14:paraId="67063E3B" w14:textId="78B24877" w:rsidR="00185001" w:rsidRPr="008E039F" w:rsidRDefault="00C47286" w:rsidP="00BE564D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</w:pPr>
      <w:r w:rsidRPr="008E039F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val="uk-UA" w:eastAsia="ru-RU"/>
        </w:rPr>
        <w:t xml:space="preserve">                           </w:t>
      </w:r>
      <w:proofErr w:type="spellStart"/>
      <w:r w:rsidR="00185001" w:rsidRPr="008E039F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Які</w:t>
      </w:r>
      <w:proofErr w:type="spellEnd"/>
      <w:r w:rsidR="00185001" w:rsidRPr="008E039F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 xml:space="preserve"> </w:t>
      </w:r>
      <w:proofErr w:type="spellStart"/>
      <w:r w:rsidR="00185001" w:rsidRPr="008E039F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критерії</w:t>
      </w:r>
      <w:proofErr w:type="spellEnd"/>
      <w:r w:rsidR="00185001" w:rsidRPr="008E039F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 xml:space="preserve"> </w:t>
      </w:r>
      <w:proofErr w:type="spellStart"/>
      <w:r w:rsidR="00185001" w:rsidRPr="008E039F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відбору</w:t>
      </w:r>
      <w:proofErr w:type="spellEnd"/>
      <w:r w:rsidR="00185001" w:rsidRPr="008E039F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 xml:space="preserve"> заявок</w:t>
      </w:r>
      <w:r w:rsidRPr="008E039F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uk-UA" w:eastAsia="ru-RU"/>
        </w:rPr>
        <w:t xml:space="preserve">? </w:t>
      </w:r>
    </w:p>
    <w:p w14:paraId="758E39F8" w14:textId="6AC5A60A" w:rsidR="00185001" w:rsidRPr="008E039F" w:rsidRDefault="00185001" w:rsidP="00BE564D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8E039F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 wp14:anchorId="7C43AC1A" wp14:editId="4B2E5270">
            <wp:extent cx="152400" cy="152400"/>
            <wp:effectExtent l="0" t="0" r="0" b="0"/>
            <wp:docPr id="33" name="Рисунок 3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належність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до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соціально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вразливих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категорій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населення</w:t>
      </w:r>
      <w:proofErr w:type="spellEnd"/>
      <w:r w:rsidR="00D453E7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;</w:t>
      </w:r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</w:p>
    <w:p w14:paraId="6C52C572" w14:textId="3B7FB46F" w:rsidR="00185001" w:rsidRPr="008E039F" w:rsidRDefault="00185001" w:rsidP="00BE564D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8E039F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 wp14:anchorId="4B1D693B" wp14:editId="425ACE68">
            <wp:extent cx="152400" cy="152400"/>
            <wp:effectExtent l="0" t="0" r="0" b="0"/>
            <wp:docPr id="34" name="Рисунок 3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мотивація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до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підприємницької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діяльності</w:t>
      </w:r>
      <w:proofErr w:type="spellEnd"/>
      <w:r w:rsidR="00D453E7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;</w:t>
      </w:r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</w:p>
    <w:p w14:paraId="3E6D850D" w14:textId="2D39E842" w:rsidR="00185001" w:rsidRPr="00D453E7" w:rsidRDefault="00185001" w:rsidP="00BE564D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8E039F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 wp14:anchorId="30AD3AAF" wp14:editId="00B10952">
            <wp:extent cx="152400" cy="152400"/>
            <wp:effectExtent l="0" t="0" r="0" b="0"/>
            <wp:docPr id="35" name="Рисунок 3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перебування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у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складних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життєвих</w:t>
      </w:r>
      <w:proofErr w:type="spellEnd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обставинах</w:t>
      </w:r>
      <w:proofErr w:type="spellEnd"/>
      <w:r w:rsidR="00D453E7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;</w:t>
      </w:r>
    </w:p>
    <w:p w14:paraId="143AF3EA" w14:textId="25C03C16" w:rsidR="00C47286" w:rsidRPr="003E772E" w:rsidRDefault="00185001" w:rsidP="003E772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proofErr w:type="spellStart"/>
      <w:r w:rsidRPr="003E77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наявність</w:t>
      </w:r>
      <w:proofErr w:type="spellEnd"/>
      <w:r w:rsidRPr="003E77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E77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запиту</w:t>
      </w:r>
      <w:proofErr w:type="spellEnd"/>
      <w:r w:rsidRPr="003E77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 </w:t>
      </w:r>
      <w:proofErr w:type="spellStart"/>
      <w:r w:rsidRPr="003E77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партнерських</w:t>
      </w:r>
      <w:proofErr w:type="spellEnd"/>
      <w:r w:rsidRPr="003E77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громадах на </w:t>
      </w:r>
      <w:proofErr w:type="spellStart"/>
      <w:r w:rsidRPr="003E77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запропонований</w:t>
      </w:r>
      <w:proofErr w:type="spellEnd"/>
      <w:r w:rsidRPr="003E77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тип малого </w:t>
      </w:r>
      <w:proofErr w:type="spellStart"/>
      <w:r w:rsidRPr="003E77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бізнесу</w:t>
      </w:r>
      <w:proofErr w:type="spellEnd"/>
      <w:r w:rsidR="00C47286" w:rsidRPr="003E772E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.</w:t>
      </w:r>
    </w:p>
    <w:p w14:paraId="7F0A959D" w14:textId="2E7C8336" w:rsidR="003E772E" w:rsidRDefault="003E772E" w:rsidP="003E772E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Перший </w:t>
      </w:r>
      <w:proofErr w:type="spellStart"/>
      <w:r w:rsidRPr="00222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етап</w:t>
      </w:r>
      <w:proofErr w:type="spellEnd"/>
      <w:r w:rsidRPr="00222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2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проєкту</w:t>
      </w:r>
      <w:proofErr w:type="spellEnd"/>
      <w:r w:rsidRPr="00222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2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триватиме</w:t>
      </w:r>
      <w:proofErr w:type="spellEnd"/>
      <w:r w:rsidRPr="00222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31 </w:t>
      </w:r>
      <w:proofErr w:type="spellStart"/>
      <w:r w:rsidRPr="00222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грудня</w:t>
      </w:r>
      <w:proofErr w:type="spellEnd"/>
      <w:r w:rsidRPr="00222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року.</w:t>
      </w:r>
    </w:p>
    <w:p w14:paraId="3276362A" w14:textId="77777777" w:rsidR="00486765" w:rsidRPr="00850949" w:rsidRDefault="00486765" w:rsidP="004867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5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Інформація</w:t>
      </w:r>
      <w:proofErr w:type="spellEnd"/>
      <w:r w:rsidRPr="0085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85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85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7" w:tgtFrame="_blank" w:history="1">
        <w:r w:rsidRPr="0085094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https://is.gd/ic9Cgi</w:t>
        </w:r>
      </w:hyperlink>
    </w:p>
    <w:p w14:paraId="76C93888" w14:textId="77777777" w:rsidR="00486765" w:rsidRDefault="00222F46" w:rsidP="00222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Заявку </w:t>
      </w:r>
      <w:proofErr w:type="spellStart"/>
      <w:r w:rsidRPr="0085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85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подати </w:t>
      </w:r>
      <w:r w:rsidRPr="008509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посиланням</w:t>
      </w:r>
      <w:r w:rsidRPr="0085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52BC2" w:rsidRPr="00A52BC2">
        <w:rPr>
          <w:rFonts w:ascii="inherit" w:eastAsia="Times New Roman" w:hAnsi="inherit" w:cs="Segoe UI Historic"/>
          <w:color w:val="0000FF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hyperlink r:id="rId8" w:history="1">
        <w:r w:rsidR="00486765" w:rsidRPr="00504EE9">
          <w:rPr>
            <w:rStyle w:val="a4"/>
            <w:rFonts w:ascii="inherit" w:eastAsia="Times New Roman" w:hAnsi="inherit" w:cs="Segoe UI Historic"/>
            <w:sz w:val="28"/>
            <w:szCs w:val="28"/>
            <w:bdr w:val="none" w:sz="0" w:space="0" w:color="auto" w:frame="1"/>
            <w:lang w:eastAsia="ru-RU"/>
          </w:rPr>
          <w:t>https://forms.gle/GyFp9Co5k9qrRmei7</w:t>
        </w:r>
      </w:hyperlink>
      <w:r w:rsidRPr="0085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0119446" w14:textId="06AB5ADB" w:rsidR="00222F46" w:rsidRPr="00850949" w:rsidRDefault="0078721B" w:rsidP="00222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1C1A6BB" w14:textId="77777777" w:rsidR="003E772E" w:rsidRPr="00222F46" w:rsidRDefault="003E772E" w:rsidP="003E772E">
      <w:pPr>
        <w:pStyle w:val="a5"/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14:paraId="0A960716" w14:textId="22A44D6C" w:rsidR="00185001" w:rsidRPr="008E039F" w:rsidRDefault="00185001" w:rsidP="00BE564D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8E039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</w:p>
    <w:p w14:paraId="389A95C8" w14:textId="77777777" w:rsidR="00185001" w:rsidRPr="00E1094E" w:rsidRDefault="00185001" w:rsidP="0018500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E1094E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38725623" wp14:editId="155F4104">
            <wp:extent cx="152400" cy="152400"/>
            <wp:effectExtent l="0" t="0" r="0" b="0"/>
            <wp:docPr id="37" name="Рисунок 3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ПОДАТИ ЗАЯВКУ ТУТ </w:t>
      </w:r>
      <w:r w:rsidRPr="00E1094E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024DEC68" wp14:editId="0272FCDE">
            <wp:extent cx="152400" cy="152400"/>
            <wp:effectExtent l="0" t="0" r="0" b="0"/>
            <wp:docPr id="38" name="Рисунок 3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tgtFrame="_blank" w:history="1">
        <w:r w:rsidRPr="00E1094E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https://forms.gle/GyFp9Co5k9qrRmei7</w:t>
        </w:r>
      </w:hyperlink>
    </w:p>
    <w:p w14:paraId="1D70FBBD" w14:textId="77777777" w:rsidR="00185001" w:rsidRPr="00E1094E" w:rsidRDefault="00185001" w:rsidP="0018500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</w:pPr>
      <w:r w:rsidRPr="00E1094E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105B9523" wp14:editId="24752AF1">
            <wp:extent cx="152400" cy="152400"/>
            <wp:effectExtent l="0" t="0" r="0" b="0"/>
            <wp:docPr id="39" name="Рисунок 39" descr="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💛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94E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3DFD197D" wp14:editId="31C7B20B">
            <wp:extent cx="152400" cy="152400"/>
            <wp:effectExtent l="0" t="0" r="0" b="0"/>
            <wp:docPr id="40" name="Рисунок 40" descr="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💙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94E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 xml:space="preserve">Keep calm </w:t>
      </w:r>
    </w:p>
    <w:p w14:paraId="12765296" w14:textId="77777777" w:rsidR="00185001" w:rsidRPr="00E1094E" w:rsidRDefault="00185001" w:rsidP="0018500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</w:pPr>
      <w:r w:rsidRPr="00E1094E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 xml:space="preserve">and rebuild Ukraine </w:t>
      </w:r>
      <w:r w:rsidRPr="00E1094E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55061D79" wp14:editId="66A57DC0">
            <wp:extent cx="152400" cy="152400"/>
            <wp:effectExtent l="0" t="0" r="0" b="0"/>
            <wp:docPr id="41" name="Рисунок 41" descr="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💛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94E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75D623EF" wp14:editId="332D8B53">
            <wp:extent cx="152400" cy="152400"/>
            <wp:effectExtent l="0" t="0" r="0" b="0"/>
            <wp:docPr id="42" name="Рисунок 42" descr="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💙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AFE8F" w14:textId="77777777" w:rsidR="00185001" w:rsidRPr="00E1094E" w:rsidRDefault="00185001" w:rsidP="00185001">
      <w:pPr>
        <w:rPr>
          <w:lang w:val="en-US"/>
        </w:rPr>
      </w:pPr>
    </w:p>
    <w:p w14:paraId="5D537ADE" w14:textId="280423AF" w:rsidR="004409C9" w:rsidRPr="00185001" w:rsidRDefault="004409C9" w:rsidP="004409C9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14:paraId="669D8A43" w14:textId="77777777" w:rsidR="004409C9" w:rsidRPr="004409C9" w:rsidRDefault="004409C9" w:rsidP="004409C9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Проєкт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фокусується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двох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групах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громадян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14:paraId="44CE1098" w14:textId="77777777" w:rsidR="004409C9" w:rsidRPr="004409C9" w:rsidRDefault="004409C9" w:rsidP="004409C9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1) ВПО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або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громадяни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які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повертаються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з-за кордону та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стають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ВПО,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оскільки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можуть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проживати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вдома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через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бойові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дії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окупацію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руйнування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2)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мешканці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деокупованих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або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постраждалих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від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бойових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дій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громад,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які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зазнали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людських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або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матеріальних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втрат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14:paraId="305F7268" w14:textId="77777777" w:rsidR="004409C9" w:rsidRPr="004409C9" w:rsidRDefault="004409C9" w:rsidP="004409C9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Основними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критеріями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відбору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заявок є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мотивація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підприємницької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діяльності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готовність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навчатися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опановувати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нові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навички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розуміння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інвестиційних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потреб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бізнесу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наявність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запиту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громадах на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запропонований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тип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мікробізнесу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14:paraId="58B4DBCB" w14:textId="77777777" w:rsidR="004409C9" w:rsidRPr="004409C9" w:rsidRDefault="004409C9" w:rsidP="004409C9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Заявки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розглядаються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мірі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надходження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Перший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етап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проєкту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триватиме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 31 </w:t>
      </w:r>
      <w:proofErr w:type="spellStart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грудня</w:t>
      </w:r>
      <w:proofErr w:type="spellEnd"/>
      <w:r w:rsidRPr="00440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2022 року.</w:t>
      </w:r>
    </w:p>
    <w:p w14:paraId="28D16A89" w14:textId="77777777" w:rsidR="00E1094E" w:rsidRPr="00E1094E" w:rsidRDefault="00E1094E" w:rsidP="00E1094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Друзі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ми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розпочинаємо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збір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заявок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від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українських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біженців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на участь у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проекті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hyperlink r:id="rId13" w:history="1">
        <w:r w:rsidRPr="00E1094E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#</w:t>
        </w:r>
        <w:proofErr w:type="spellStart"/>
        <w:r w:rsidRPr="00E1094E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BackHomeUa</w:t>
        </w:r>
        <w:proofErr w:type="spellEnd"/>
      </w:hyperlink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14:paraId="04F0CBB6" w14:textId="701FF459" w:rsidR="00E1094E" w:rsidRPr="00E1094E" w:rsidRDefault="00E1094E" w:rsidP="00E1094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E1094E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68128050" wp14:editId="33A5865A">
            <wp:extent cx="152400" cy="152400"/>
            <wp:effectExtent l="0" t="0" r="0" b="0"/>
            <wp:docPr id="2" name="Рисунок 2" descr="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📣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Проект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допомагає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тим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хто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хоче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швидше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повернутися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в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Україну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але через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війну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не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має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куди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.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Якщо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ви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готові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розпочати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власну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справу на новому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місці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ми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підшукаємо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місцеву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громаду та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допоможемо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зі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стартом. </w:t>
      </w:r>
    </w:p>
    <w:p w14:paraId="6D990EA8" w14:textId="77777777" w:rsidR="00E1094E" w:rsidRPr="00E1094E" w:rsidRDefault="00E1094E" w:rsidP="00E1094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color w:val="050505"/>
          <w:sz w:val="23"/>
          <w:szCs w:val="23"/>
          <w:lang w:eastAsia="ru-RU"/>
        </w:rPr>
      </w:pPr>
      <w:proofErr w:type="spellStart"/>
      <w:r w:rsidRPr="00E1094E">
        <w:rPr>
          <w:rFonts w:ascii="inherit" w:eastAsia="Times New Roman" w:hAnsi="inherit" w:cs="Segoe UI Historic"/>
          <w:b/>
          <w:color w:val="050505"/>
          <w:sz w:val="23"/>
          <w:szCs w:val="23"/>
          <w:lang w:eastAsia="ru-RU"/>
        </w:rPr>
        <w:t>Хто</w:t>
      </w:r>
      <w:proofErr w:type="spellEnd"/>
      <w:r w:rsidRPr="00E1094E">
        <w:rPr>
          <w:rFonts w:ascii="inherit" w:eastAsia="Times New Roman" w:hAnsi="inherit" w:cs="Segoe UI Historic"/>
          <w:b/>
          <w:color w:val="050505"/>
          <w:sz w:val="23"/>
          <w:szCs w:val="23"/>
          <w:lang w:eastAsia="ru-RU"/>
        </w:rPr>
        <w:t xml:space="preserve"> </w:t>
      </w:r>
      <w:proofErr w:type="spellStart"/>
      <w:r w:rsidRPr="00E1094E">
        <w:rPr>
          <w:rFonts w:ascii="inherit" w:eastAsia="Times New Roman" w:hAnsi="inherit" w:cs="Segoe UI Historic"/>
          <w:b/>
          <w:color w:val="050505"/>
          <w:sz w:val="23"/>
          <w:szCs w:val="23"/>
          <w:lang w:eastAsia="ru-RU"/>
        </w:rPr>
        <w:t>саме</w:t>
      </w:r>
      <w:proofErr w:type="spellEnd"/>
      <w:r w:rsidRPr="00E1094E">
        <w:rPr>
          <w:rFonts w:ascii="inherit" w:eastAsia="Times New Roman" w:hAnsi="inherit" w:cs="Segoe UI Historic"/>
          <w:b/>
          <w:color w:val="050505"/>
          <w:sz w:val="23"/>
          <w:szCs w:val="23"/>
          <w:lang w:eastAsia="ru-RU"/>
        </w:rPr>
        <w:t xml:space="preserve"> </w:t>
      </w:r>
      <w:proofErr w:type="spellStart"/>
      <w:r w:rsidRPr="00E1094E">
        <w:rPr>
          <w:rFonts w:ascii="inherit" w:eastAsia="Times New Roman" w:hAnsi="inherit" w:cs="Segoe UI Historic"/>
          <w:b/>
          <w:color w:val="050505"/>
          <w:sz w:val="23"/>
          <w:szCs w:val="23"/>
          <w:lang w:eastAsia="ru-RU"/>
        </w:rPr>
        <w:t>може</w:t>
      </w:r>
      <w:proofErr w:type="spellEnd"/>
      <w:r w:rsidRPr="00E1094E">
        <w:rPr>
          <w:rFonts w:ascii="inherit" w:eastAsia="Times New Roman" w:hAnsi="inherit" w:cs="Segoe UI Historic"/>
          <w:b/>
          <w:color w:val="050505"/>
          <w:sz w:val="23"/>
          <w:szCs w:val="23"/>
          <w:lang w:eastAsia="ru-RU"/>
        </w:rPr>
        <w:t xml:space="preserve"> подати заявку? </w:t>
      </w:r>
    </w:p>
    <w:p w14:paraId="23D443AF" w14:textId="37C7EA0B" w:rsidR="00E1094E" w:rsidRPr="00E1094E" w:rsidRDefault="00E1094E" w:rsidP="00E1094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E1094E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501ADA76" wp14:editId="5A6A36DF">
            <wp:extent cx="152400" cy="152400"/>
            <wp:effectExtent l="0" t="0" r="0" b="0"/>
            <wp:docPr id="22" name="Рисунок 2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кому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небезпечно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повертатися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додому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через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бойові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дії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чи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окупацію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</w:p>
    <w:p w14:paraId="213565C5" w14:textId="3138AB2A" w:rsidR="00E1094E" w:rsidRPr="00E1094E" w:rsidRDefault="00E1094E" w:rsidP="00E1094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E1094E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313BC7AC" wp14:editId="714CFAA6">
            <wp:extent cx="152400" cy="152400"/>
            <wp:effectExtent l="0" t="0" r="0" b="0"/>
            <wp:docPr id="21" name="Рисунок 2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кому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немає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куди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повертатися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через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руйнування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</w:p>
    <w:p w14:paraId="188DFE33" w14:textId="05892E01" w:rsidR="00E1094E" w:rsidRPr="00E1094E" w:rsidRDefault="00E1094E" w:rsidP="00E1094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E1094E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5D67CD0D" wp14:editId="47182D28">
            <wp:extent cx="152400" cy="152400"/>
            <wp:effectExtent l="0" t="0" r="0" b="0"/>
            <wp:docPr id="20" name="Рисунок 2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хто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готовий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облаштуватися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у новому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місці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в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Україні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на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рік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чи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довше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</w:p>
    <w:p w14:paraId="1A5DB6E2" w14:textId="4D9860B6" w:rsidR="00E1094E" w:rsidRPr="00E1094E" w:rsidRDefault="00E1094E" w:rsidP="00E1094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E1094E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72325512" wp14:editId="06CBA57D">
            <wp:extent cx="152400" cy="152400"/>
            <wp:effectExtent l="0" t="0" r="0" b="0"/>
            <wp:docPr id="19" name="Рисунок 1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хто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не просто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чекає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виплат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та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роботи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а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хоче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вже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зараз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створювати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свій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малий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бізнес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</w:p>
    <w:p w14:paraId="183DB31A" w14:textId="3F0B7A8E" w:rsidR="00E1094E" w:rsidRPr="00E1094E" w:rsidRDefault="00E1094E" w:rsidP="00E1094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color w:val="050505"/>
          <w:sz w:val="23"/>
          <w:szCs w:val="23"/>
          <w:lang w:eastAsia="ru-RU"/>
        </w:rPr>
      </w:pPr>
      <w:r w:rsidRPr="00E1094E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0FF67C38" wp14:editId="50F41661">
            <wp:extent cx="152400" cy="152400"/>
            <wp:effectExtent l="0" t="0" r="0" b="0"/>
            <wp:docPr id="18" name="Рисунок 18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❓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E1094E">
        <w:rPr>
          <w:rFonts w:ascii="inherit" w:eastAsia="Times New Roman" w:hAnsi="inherit" w:cs="Segoe UI Historic"/>
          <w:b/>
          <w:color w:val="050505"/>
          <w:sz w:val="23"/>
          <w:szCs w:val="23"/>
          <w:lang w:eastAsia="ru-RU"/>
        </w:rPr>
        <w:t>На яку</w:t>
      </w:r>
      <w:proofErr w:type="gramEnd"/>
      <w:r w:rsidRPr="00E1094E">
        <w:rPr>
          <w:rFonts w:ascii="inherit" w:eastAsia="Times New Roman" w:hAnsi="inherit" w:cs="Segoe UI Historic"/>
          <w:b/>
          <w:color w:val="050505"/>
          <w:sz w:val="23"/>
          <w:szCs w:val="23"/>
          <w:lang w:eastAsia="ru-RU"/>
        </w:rPr>
        <w:t xml:space="preserve"> </w:t>
      </w:r>
      <w:proofErr w:type="spellStart"/>
      <w:r w:rsidRPr="00E1094E">
        <w:rPr>
          <w:rFonts w:ascii="inherit" w:eastAsia="Times New Roman" w:hAnsi="inherit" w:cs="Segoe UI Historic"/>
          <w:b/>
          <w:color w:val="050505"/>
          <w:sz w:val="23"/>
          <w:szCs w:val="23"/>
          <w:lang w:eastAsia="ru-RU"/>
        </w:rPr>
        <w:t>підтримку</w:t>
      </w:r>
      <w:proofErr w:type="spellEnd"/>
      <w:r w:rsidRPr="00E1094E">
        <w:rPr>
          <w:rFonts w:ascii="inherit" w:eastAsia="Times New Roman" w:hAnsi="inherit" w:cs="Segoe UI Historic"/>
          <w:b/>
          <w:color w:val="050505"/>
          <w:sz w:val="23"/>
          <w:szCs w:val="23"/>
          <w:lang w:eastAsia="ru-RU"/>
        </w:rPr>
        <w:t xml:space="preserve"> Ви можете </w:t>
      </w:r>
      <w:proofErr w:type="spellStart"/>
      <w:r w:rsidRPr="00E1094E">
        <w:rPr>
          <w:rFonts w:ascii="inherit" w:eastAsia="Times New Roman" w:hAnsi="inherit" w:cs="Segoe UI Historic"/>
          <w:b/>
          <w:color w:val="050505"/>
          <w:sz w:val="23"/>
          <w:szCs w:val="23"/>
          <w:lang w:eastAsia="ru-RU"/>
        </w:rPr>
        <w:t>розраховувати</w:t>
      </w:r>
      <w:proofErr w:type="spellEnd"/>
      <w:r w:rsidRPr="00E1094E">
        <w:rPr>
          <w:rFonts w:ascii="inherit" w:eastAsia="Times New Roman" w:hAnsi="inherit" w:cs="Segoe UI Historic"/>
          <w:b/>
          <w:color w:val="050505"/>
          <w:sz w:val="23"/>
          <w:szCs w:val="23"/>
          <w:lang w:eastAsia="ru-RU"/>
        </w:rPr>
        <w:t>?</w:t>
      </w:r>
    </w:p>
    <w:p w14:paraId="120CAC5D" w14:textId="65572D0E" w:rsidR="00E1094E" w:rsidRPr="00E1094E" w:rsidRDefault="00E1094E" w:rsidP="00E1094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E1094E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7E081A60" wp14:editId="6D90C15E">
            <wp:extent cx="152400" cy="152400"/>
            <wp:effectExtent l="0" t="0" r="0" b="0"/>
            <wp:docPr id="17" name="Рисунок 1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міні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-грант на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відкриття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власної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справи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</w:p>
    <w:p w14:paraId="0B3D1CF1" w14:textId="3B918670" w:rsidR="00E1094E" w:rsidRPr="00E1094E" w:rsidRDefault="00E1094E" w:rsidP="00E1094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E1094E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17E8D142" wp14:editId="7F3551D6">
            <wp:extent cx="152400" cy="152400"/>
            <wp:effectExtent l="0" t="0" r="0" b="0"/>
            <wp:docPr id="16" name="Рисунок 1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пільгові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умови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оренди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від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місцевої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влади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</w:p>
    <w:p w14:paraId="428C0305" w14:textId="65214F0D" w:rsidR="00E1094E" w:rsidRPr="00E1094E" w:rsidRDefault="00E1094E" w:rsidP="00E1094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E1094E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59B09888" wp14:editId="31ECD12C">
            <wp:extent cx="152400" cy="152400"/>
            <wp:effectExtent l="0" t="0" r="0" b="0"/>
            <wp:docPr id="15" name="Рисунок 1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юридична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маркетингова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та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ін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.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підтримка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старту і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ведення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бізнесу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</w:p>
    <w:p w14:paraId="105CBCDF" w14:textId="02A6F47D" w:rsidR="00E1094E" w:rsidRPr="00E1094E" w:rsidRDefault="00E1094E" w:rsidP="00E1094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E1094E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66D88527" wp14:editId="301A7929">
            <wp:extent cx="152400" cy="152400"/>
            <wp:effectExtent l="0" t="0" r="0" b="0"/>
            <wp:docPr id="14" name="Рисунок 1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допомога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з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тимчасовим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доступним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житлом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</w:p>
    <w:p w14:paraId="50C6799F" w14:textId="74EACAAD" w:rsidR="00E1094E" w:rsidRPr="00E1094E" w:rsidRDefault="00E1094E" w:rsidP="00E1094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color w:val="050505"/>
          <w:sz w:val="23"/>
          <w:szCs w:val="23"/>
          <w:lang w:eastAsia="ru-RU"/>
        </w:rPr>
      </w:pPr>
      <w:r w:rsidRPr="00E1094E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1B790AA7" wp14:editId="49A909D3">
            <wp:extent cx="152400" cy="152400"/>
            <wp:effectExtent l="0" t="0" r="0" b="0"/>
            <wp:docPr id="13" name="Рисунок 13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❓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1094E">
        <w:rPr>
          <w:rFonts w:ascii="inherit" w:eastAsia="Times New Roman" w:hAnsi="inherit" w:cs="Segoe UI Historic"/>
          <w:b/>
          <w:color w:val="050505"/>
          <w:sz w:val="23"/>
          <w:szCs w:val="23"/>
          <w:lang w:eastAsia="ru-RU"/>
        </w:rPr>
        <w:t>Які</w:t>
      </w:r>
      <w:proofErr w:type="spellEnd"/>
      <w:r w:rsidRPr="00E1094E">
        <w:rPr>
          <w:rFonts w:ascii="inherit" w:eastAsia="Times New Roman" w:hAnsi="inherit" w:cs="Segoe UI Historic"/>
          <w:b/>
          <w:color w:val="050505"/>
          <w:sz w:val="23"/>
          <w:szCs w:val="23"/>
          <w:lang w:eastAsia="ru-RU"/>
        </w:rPr>
        <w:t xml:space="preserve"> </w:t>
      </w:r>
      <w:proofErr w:type="spellStart"/>
      <w:r w:rsidRPr="00E1094E">
        <w:rPr>
          <w:rFonts w:ascii="inherit" w:eastAsia="Times New Roman" w:hAnsi="inherit" w:cs="Segoe UI Historic"/>
          <w:b/>
          <w:color w:val="050505"/>
          <w:sz w:val="23"/>
          <w:szCs w:val="23"/>
          <w:lang w:eastAsia="ru-RU"/>
        </w:rPr>
        <w:t>критерії</w:t>
      </w:r>
      <w:proofErr w:type="spellEnd"/>
      <w:r w:rsidRPr="00E1094E">
        <w:rPr>
          <w:rFonts w:ascii="inherit" w:eastAsia="Times New Roman" w:hAnsi="inherit" w:cs="Segoe UI Historic"/>
          <w:b/>
          <w:color w:val="050505"/>
          <w:sz w:val="23"/>
          <w:szCs w:val="23"/>
          <w:lang w:eastAsia="ru-RU"/>
        </w:rPr>
        <w:t xml:space="preserve"> </w:t>
      </w:r>
      <w:proofErr w:type="spellStart"/>
      <w:r w:rsidRPr="00E1094E">
        <w:rPr>
          <w:rFonts w:ascii="inherit" w:eastAsia="Times New Roman" w:hAnsi="inherit" w:cs="Segoe UI Historic"/>
          <w:b/>
          <w:color w:val="050505"/>
          <w:sz w:val="23"/>
          <w:szCs w:val="23"/>
          <w:lang w:eastAsia="ru-RU"/>
        </w:rPr>
        <w:t>відбору</w:t>
      </w:r>
      <w:proofErr w:type="spellEnd"/>
      <w:r w:rsidRPr="00E1094E">
        <w:rPr>
          <w:rFonts w:ascii="inherit" w:eastAsia="Times New Roman" w:hAnsi="inherit" w:cs="Segoe UI Historic"/>
          <w:b/>
          <w:color w:val="050505"/>
          <w:sz w:val="23"/>
          <w:szCs w:val="23"/>
          <w:lang w:eastAsia="ru-RU"/>
        </w:rPr>
        <w:t xml:space="preserve"> заявок:</w:t>
      </w:r>
    </w:p>
    <w:p w14:paraId="6934B4F5" w14:textId="0B03C7E0" w:rsidR="00E1094E" w:rsidRPr="00E1094E" w:rsidRDefault="00E1094E" w:rsidP="00E1094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E1094E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0D9A6836" wp14:editId="6BC54C0F">
            <wp:extent cx="152400" cy="152400"/>
            <wp:effectExtent l="0" t="0" r="0" b="0"/>
            <wp:docPr id="12" name="Рисунок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належність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до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соціально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вразливих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категорій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населення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</w:p>
    <w:p w14:paraId="260EFFEF" w14:textId="0A39E8C7" w:rsidR="00E1094E" w:rsidRPr="00E1094E" w:rsidRDefault="00E1094E" w:rsidP="00E1094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E1094E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779C944A" wp14:editId="26FE70CB">
            <wp:extent cx="152400" cy="152400"/>
            <wp:effectExtent l="0" t="0" r="0" b="0"/>
            <wp:docPr id="1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мотивація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до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підприємницької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діяльності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</w:p>
    <w:p w14:paraId="287D4101" w14:textId="08A935D1" w:rsidR="00E1094E" w:rsidRPr="00E1094E" w:rsidRDefault="00E1094E" w:rsidP="00E1094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E1094E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4CF1CF52" wp14:editId="5964BCBB">
            <wp:extent cx="152400" cy="152400"/>
            <wp:effectExtent l="0" t="0" r="0" b="0"/>
            <wp:docPr id="10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перебування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у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складних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життєвих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обставинах</w:t>
      </w:r>
      <w:proofErr w:type="spellEnd"/>
    </w:p>
    <w:p w14:paraId="68337A49" w14:textId="252F289E" w:rsidR="00E1094E" w:rsidRPr="00E1094E" w:rsidRDefault="00E1094E" w:rsidP="00E1094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E1094E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73AB611D" wp14:editId="22334D74">
            <wp:extent cx="152400" cy="152400"/>
            <wp:effectExtent l="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наявність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запиту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в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партнерських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громадах на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запропонований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тип малого </w:t>
      </w:r>
      <w:proofErr w:type="spellStart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бізнесу</w:t>
      </w:r>
      <w:proofErr w:type="spellEnd"/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</w:p>
    <w:p w14:paraId="19E721D5" w14:textId="2196F51D" w:rsidR="00E1094E" w:rsidRPr="00E1094E" w:rsidRDefault="00E1094E" w:rsidP="00E1094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E1094E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10B99E0F" wp14:editId="1B081EEC">
            <wp:extent cx="152400" cy="152400"/>
            <wp:effectExtent l="0" t="0" r="0" b="0"/>
            <wp:docPr id="8" name="Рисунок 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94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ПОДАТИ ЗАЯВКУ ТУТ </w:t>
      </w:r>
      <w:r w:rsidRPr="00E1094E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3BF15721" wp14:editId="755C3275">
            <wp:extent cx="152400" cy="152400"/>
            <wp:effectExtent l="0" t="0" r="0" b="0"/>
            <wp:docPr id="7" name="Рисунок 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" w:tgtFrame="_blank" w:history="1">
        <w:r w:rsidRPr="00E1094E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https://forms.gle/GyFp9Co5k9qrRmei7</w:t>
        </w:r>
      </w:hyperlink>
    </w:p>
    <w:p w14:paraId="53099DA7" w14:textId="702AE521" w:rsidR="00E1094E" w:rsidRPr="00E1094E" w:rsidRDefault="00E1094E" w:rsidP="00E1094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</w:pPr>
      <w:r w:rsidRPr="00E1094E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34A850E0" wp14:editId="7D8B9D9F">
            <wp:extent cx="152400" cy="152400"/>
            <wp:effectExtent l="0" t="0" r="0" b="0"/>
            <wp:docPr id="6" name="Рисунок 6" descr="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💛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94E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38336A95" wp14:editId="3704D219">
            <wp:extent cx="152400" cy="152400"/>
            <wp:effectExtent l="0" t="0" r="0" b="0"/>
            <wp:docPr id="5" name="Рисунок 5" descr="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💙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94E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 xml:space="preserve">Keep calm </w:t>
      </w:r>
    </w:p>
    <w:p w14:paraId="32F1EF21" w14:textId="6CD24AC5" w:rsidR="00E1094E" w:rsidRPr="00E1094E" w:rsidRDefault="00E1094E" w:rsidP="00E1094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</w:pPr>
      <w:r w:rsidRPr="00E1094E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 xml:space="preserve">and rebuild Ukraine </w:t>
      </w:r>
      <w:r w:rsidRPr="00E1094E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278C9B5D" wp14:editId="16C3B3B8">
            <wp:extent cx="152400" cy="152400"/>
            <wp:effectExtent l="0" t="0" r="0" b="0"/>
            <wp:docPr id="4" name="Рисунок 4" descr="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💛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94E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58311254" wp14:editId="1F265895">
            <wp:extent cx="152400" cy="152400"/>
            <wp:effectExtent l="0" t="0" r="0" b="0"/>
            <wp:docPr id="3" name="Рисунок 3" descr="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💙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9EDDE" w14:textId="77777777" w:rsidR="00E1094E" w:rsidRPr="00E1094E" w:rsidRDefault="00E1094E">
      <w:pPr>
        <w:rPr>
          <w:lang w:val="en-US"/>
        </w:rPr>
      </w:pPr>
    </w:p>
    <w:sectPr w:rsidR="00E1094E" w:rsidRPr="00E10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alt="✅" style="width:12pt;height:12pt;visibility:visible;mso-wrap-style:square" o:bullet="t">
        <v:imagedata r:id="rId1" o:title="✅"/>
      </v:shape>
    </w:pict>
  </w:numPicBullet>
  <w:abstractNum w:abstractNumId="0" w15:restartNumberingAfterBreak="0">
    <w:nsid w:val="7D2538DC"/>
    <w:multiLevelType w:val="hybridMultilevel"/>
    <w:tmpl w:val="19F66C26"/>
    <w:lvl w:ilvl="0" w:tplc="633432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627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D89E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D2A7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FEE0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BAE6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EAB4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CE25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5E11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F0"/>
    <w:rsid w:val="0002338E"/>
    <w:rsid w:val="00185001"/>
    <w:rsid w:val="00222F46"/>
    <w:rsid w:val="002A4AF2"/>
    <w:rsid w:val="003710CB"/>
    <w:rsid w:val="003E772E"/>
    <w:rsid w:val="004409C9"/>
    <w:rsid w:val="00486765"/>
    <w:rsid w:val="006502FE"/>
    <w:rsid w:val="0078721B"/>
    <w:rsid w:val="00850949"/>
    <w:rsid w:val="008E039F"/>
    <w:rsid w:val="009B4B5A"/>
    <w:rsid w:val="00A52BC2"/>
    <w:rsid w:val="00A82337"/>
    <w:rsid w:val="00B643B6"/>
    <w:rsid w:val="00BE564D"/>
    <w:rsid w:val="00C47286"/>
    <w:rsid w:val="00D453E7"/>
    <w:rsid w:val="00DB12B2"/>
    <w:rsid w:val="00DF2D2D"/>
    <w:rsid w:val="00E1094E"/>
    <w:rsid w:val="00F8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04F63"/>
  <w15:chartTrackingRefBased/>
  <w15:docId w15:val="{491E0A38-D890-4411-AD32-20235106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09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0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409C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E772E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A82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6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7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471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45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48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02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9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6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35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6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2794">
                              <w:marLeft w:val="0"/>
                              <w:marRight w:val="30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4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490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57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1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GyFp9Co5k9qrRmei7" TargetMode="External"/><Relationship Id="rId13" Type="http://schemas.openxmlformats.org/officeDocument/2006/relationships/hyperlink" Target="https://www.facebook.com/hashtag/backhomeua?__eep__=6&amp;__cft__%5b0%5d=AZUkWtqGTClCieRuotURJFh343N_eVBvcXzlVsIleveomY8Bu350P5w410fgNjulfC6dD13r9J3tgMShiZh4pHg9HosDSUvtoiMUUSWX8y5mz_KHAYUL2871vkr4HKik3WGKFVlxHvuB9nj3Xz6gqJpu8aebPgLliNs31GUvE9PQFg&amp;__tn__=*NK-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s.gd/ic9Cgi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orms.gle/GyFp9Co5k9qrRmei7?fbclid=IwAR2zRUkGpB7emtvdCsDaivRWKjV9upf2BQTFbf2PgeHOLbVNHsIXrsZCKH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image" Target="media/image2.png"/><Relationship Id="rId15" Type="http://schemas.openxmlformats.org/officeDocument/2006/relationships/image" Target="media/image7.png"/><Relationship Id="rId10" Type="http://schemas.openxmlformats.org/officeDocument/2006/relationships/hyperlink" Target="https://forms.gle/GyFp9Co5k9qrRmei7?fbclid=IwAR2zRUkGpB7emtvdCsDaivRWKjV9upf2BQTFbf2PgeHOLbVNHsIXrsZCKH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22</cp:revision>
  <dcterms:created xsi:type="dcterms:W3CDTF">2022-07-26T08:49:00Z</dcterms:created>
  <dcterms:modified xsi:type="dcterms:W3CDTF">2022-07-26T10:53:00Z</dcterms:modified>
</cp:coreProperties>
</file>